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A886F" w14:textId="77777777" w:rsidR="00A96DCF" w:rsidRDefault="00A96DCF" w:rsidP="00B278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653D911E" w14:textId="77777777" w:rsidR="00F4677A" w:rsidRDefault="006B61A0" w:rsidP="006B61A0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График </w:t>
      </w:r>
      <w:r w:rsidRPr="006B61A0">
        <w:rPr>
          <w:rFonts w:ascii="Times New Roman" w:hAnsi="Times New Roman" w:cs="Times New Roman"/>
          <w:sz w:val="28"/>
        </w:rPr>
        <w:t>проведения</w:t>
      </w:r>
    </w:p>
    <w:p w14:paraId="05F5212A" w14:textId="77777777" w:rsidR="006B61A0" w:rsidRPr="00726C40" w:rsidRDefault="006B61A0" w:rsidP="006B61A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1A0">
        <w:rPr>
          <w:rFonts w:ascii="Times New Roman" w:hAnsi="Times New Roman" w:cs="Times New Roman"/>
          <w:sz w:val="28"/>
          <w:szCs w:val="28"/>
        </w:rPr>
        <w:t>Областных семинаров для педагогов, педагогов-организаторов, ПДО в рамках Областной туристско-краеведческой программы «Мой край - земля Самарская»</w:t>
      </w:r>
    </w:p>
    <w:tbl>
      <w:tblPr>
        <w:tblStyle w:val="a7"/>
        <w:tblW w:w="111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5103"/>
        <w:gridCol w:w="3260"/>
      </w:tblGrid>
      <w:tr w:rsidR="008C731F" w:rsidRPr="006B28E3" w14:paraId="5AC0F20D" w14:textId="299C1186" w:rsidTr="00A727C4">
        <w:trPr>
          <w:trHeight w:val="784"/>
        </w:trPr>
        <w:tc>
          <w:tcPr>
            <w:tcW w:w="851" w:type="dxa"/>
          </w:tcPr>
          <w:p w14:paraId="28060600" w14:textId="77777777" w:rsidR="008C731F" w:rsidRPr="006B28E3" w:rsidRDefault="008C731F" w:rsidP="006B61A0">
            <w:pPr>
              <w:pStyle w:val="31"/>
              <w:spacing w:line="360" w:lineRule="auto"/>
              <w:ind w:right="326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 xml:space="preserve">№ </w:t>
            </w:r>
          </w:p>
        </w:tc>
        <w:tc>
          <w:tcPr>
            <w:tcW w:w="1985" w:type="dxa"/>
          </w:tcPr>
          <w:p w14:paraId="0A20FB41" w14:textId="77777777" w:rsidR="008C731F" w:rsidRPr="006B28E3" w:rsidRDefault="008C731F" w:rsidP="00A30F16">
            <w:pPr>
              <w:pStyle w:val="31"/>
              <w:spacing w:line="360" w:lineRule="auto"/>
              <w:ind w:right="326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>Дата проведения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2E53AA81" w14:textId="77777777" w:rsidR="008C731F" w:rsidRPr="006B28E3" w:rsidRDefault="008C731F" w:rsidP="00A30F16">
            <w:pPr>
              <w:pStyle w:val="31"/>
              <w:spacing w:line="360" w:lineRule="auto"/>
              <w:ind w:right="326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>Место проведения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63590F87" w14:textId="3884C5F6" w:rsidR="008C731F" w:rsidRPr="006B28E3" w:rsidRDefault="008C731F" w:rsidP="00A30F16">
            <w:pPr>
              <w:pStyle w:val="31"/>
              <w:spacing w:line="360" w:lineRule="auto"/>
              <w:ind w:right="326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Темы семинаров</w:t>
            </w:r>
          </w:p>
        </w:tc>
      </w:tr>
      <w:tr w:rsidR="008C731F" w:rsidRPr="006B28E3" w14:paraId="7847AFF5" w14:textId="20C82CB4" w:rsidTr="00A727C4">
        <w:tc>
          <w:tcPr>
            <w:tcW w:w="851" w:type="dxa"/>
          </w:tcPr>
          <w:p w14:paraId="3712B8BC" w14:textId="1BD7A0BD" w:rsidR="008C731F" w:rsidRPr="006B28E3" w:rsidRDefault="00A727C4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985" w:type="dxa"/>
          </w:tcPr>
          <w:p w14:paraId="6445E03B" w14:textId="1C5533F5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>11.02.20</w:t>
            </w:r>
            <w:r w:rsidR="00A727C4">
              <w:rPr>
                <w:rFonts w:cs="Times New Roman"/>
                <w:szCs w:val="28"/>
              </w:rPr>
              <w:t>2</w:t>
            </w:r>
            <w:r w:rsidRPr="006B28E3">
              <w:rPr>
                <w:rFonts w:cs="Times New Roman"/>
                <w:szCs w:val="28"/>
              </w:rPr>
              <w:t>6</w:t>
            </w:r>
          </w:p>
          <w:p w14:paraId="67B832C3" w14:textId="77777777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6C27B352" w14:textId="1FAE0006" w:rsidR="008C731F" w:rsidRPr="006B28E3" w:rsidRDefault="008C731F" w:rsidP="00A727C4">
            <w:pPr>
              <w:tabs>
                <w:tab w:val="left" w:pos="10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</w:t>
            </w:r>
            <w:r w:rsidRPr="006B28E3">
              <w:rPr>
                <w:rFonts w:ascii="Times New Roman" w:hAnsi="Times New Roman" w:cs="Times New Roman"/>
                <w:sz w:val="28"/>
                <w:szCs w:val="28"/>
              </w:rPr>
              <w:t>площадк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B28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B28E3">
              <w:rPr>
                <w:rFonts w:ascii="Times New Roman" w:hAnsi="Times New Roman" w:cs="Times New Roman"/>
                <w:sz w:val="28"/>
                <w:szCs w:val="28"/>
              </w:rPr>
              <w:t>Яндекс.Телемост</w:t>
            </w:r>
            <w:proofErr w:type="spellEnd"/>
            <w:r w:rsidRPr="006B28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C27B694" w14:textId="5772F2DE" w:rsidR="00EE53BE" w:rsidRDefault="008C731F" w:rsidP="00A727C4">
            <w:pPr>
              <w:tabs>
                <w:tab w:val="left" w:pos="10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8E3">
              <w:rPr>
                <w:rFonts w:ascii="Times New Roman" w:hAnsi="Times New Roman" w:cs="Times New Roman"/>
                <w:sz w:val="28"/>
                <w:szCs w:val="28"/>
              </w:rPr>
              <w:t>Организатор</w:t>
            </w:r>
            <w:r w:rsidR="00EE53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8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E53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53BE" w:rsidRPr="006B28E3">
              <w:rPr>
                <w:rFonts w:ascii="Times New Roman" w:hAnsi="Times New Roman" w:cs="Times New Roman"/>
                <w:sz w:val="28"/>
                <w:szCs w:val="28"/>
              </w:rPr>
              <w:t>ОЦДЮТК</w:t>
            </w:r>
            <w:r w:rsidR="00EE53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53BE" w:rsidRPr="006B28E3">
              <w:rPr>
                <w:rFonts w:ascii="Times New Roman" w:hAnsi="Times New Roman" w:cs="Times New Roman"/>
                <w:sz w:val="28"/>
                <w:szCs w:val="28"/>
              </w:rPr>
              <w:t>ЦСМ</w:t>
            </w:r>
            <w:r w:rsidRPr="006B28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5E2F68" w14:textId="4E927D8A" w:rsidR="00EE53BE" w:rsidRPr="00EE53BE" w:rsidRDefault="00EE53BE" w:rsidP="00A727C4">
            <w:pPr>
              <w:tabs>
                <w:tab w:val="left" w:pos="10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3BE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 –</w:t>
            </w:r>
            <w:hyperlink r:id="rId6" w:history="1">
              <w:r w:rsidRPr="004C3FCB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EE53B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Pr="004C3FCB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telemost</w:t>
              </w:r>
              <w:proofErr w:type="spellEnd"/>
              <w:r w:rsidRPr="00EE53B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4C3FCB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yandex</w:t>
              </w:r>
              <w:proofErr w:type="spellEnd"/>
              <w:r w:rsidRPr="00EE53B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4C3FCB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EE53B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4C3FCB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j</w:t>
              </w:r>
              <w:r w:rsidRPr="00EE53B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/39998109720104</w:t>
              </w:r>
            </w:hyperlink>
          </w:p>
          <w:p w14:paraId="2080624C" w14:textId="44322765" w:rsidR="00EE53BE" w:rsidRPr="00EE53BE" w:rsidRDefault="00EE53BE" w:rsidP="00A727C4">
            <w:pPr>
              <w:tabs>
                <w:tab w:val="left" w:pos="10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ED48400" w14:textId="2C3C76D6" w:rsidR="00D5087F" w:rsidRDefault="008C731F" w:rsidP="00A727C4">
            <w:pPr>
              <w:tabs>
                <w:tab w:val="left" w:pos="1080"/>
              </w:tabs>
              <w:ind w:firstLine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8C73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08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2295">
              <w:rPr>
                <w:rFonts w:ascii="Times New Roman" w:hAnsi="Times New Roman" w:cs="Times New Roman"/>
                <w:sz w:val="28"/>
                <w:szCs w:val="28"/>
              </w:rPr>
              <w:t>Обзор к</w:t>
            </w:r>
            <w:r w:rsidR="00D5087F">
              <w:rPr>
                <w:rFonts w:ascii="Times New Roman" w:hAnsi="Times New Roman" w:cs="Times New Roman"/>
                <w:sz w:val="28"/>
                <w:szCs w:val="28"/>
              </w:rPr>
              <w:t>алендар</w:t>
            </w:r>
            <w:r w:rsidR="0069229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D5087F">
              <w:rPr>
                <w:rFonts w:ascii="Times New Roman" w:hAnsi="Times New Roman" w:cs="Times New Roman"/>
                <w:sz w:val="28"/>
                <w:szCs w:val="28"/>
              </w:rPr>
              <w:t xml:space="preserve"> массовых мероприятий по туризму и краеведени</w:t>
            </w:r>
            <w:r w:rsidR="00692295">
              <w:rPr>
                <w:rFonts w:ascii="Times New Roman" w:hAnsi="Times New Roman" w:cs="Times New Roman"/>
                <w:sz w:val="28"/>
                <w:szCs w:val="28"/>
              </w:rPr>
              <w:t>ю на 2026 год.</w:t>
            </w:r>
          </w:p>
          <w:p w14:paraId="27FAC6D1" w14:textId="69EA881F" w:rsidR="008C731F" w:rsidRPr="008C731F" w:rsidRDefault="00D5087F" w:rsidP="00A727C4">
            <w:pPr>
              <w:tabs>
                <w:tab w:val="left" w:pos="1080"/>
              </w:tabs>
              <w:ind w:firstLine="1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9229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731F" w:rsidRPr="008C731F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проведении краеведческих конкурсов: Фестиваль музейных экспозиций «Без срока давности», </w:t>
            </w:r>
            <w:r w:rsidR="00692295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Областного конкурсу музеев </w:t>
            </w:r>
            <w:r w:rsidR="008C731F" w:rsidRPr="008C731F">
              <w:rPr>
                <w:rFonts w:ascii="Times New Roman" w:hAnsi="Times New Roman" w:cs="Times New Roman"/>
                <w:sz w:val="28"/>
                <w:szCs w:val="28"/>
              </w:rPr>
              <w:t xml:space="preserve">«Герои Отечества», </w:t>
            </w:r>
            <w:r w:rsidR="008C731F" w:rsidRPr="008C73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XXVI</w:t>
            </w:r>
            <w:r w:rsidR="008C731F" w:rsidRPr="008C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C731F" w:rsidRPr="008C731F">
              <w:rPr>
                <w:rFonts w:ascii="Times New Roman" w:hAnsi="Times New Roman" w:cs="Times New Roman"/>
                <w:sz w:val="28"/>
                <w:szCs w:val="28"/>
              </w:rPr>
              <w:t>Головкинские</w:t>
            </w:r>
            <w:proofErr w:type="spellEnd"/>
            <w:r w:rsidR="008C731F" w:rsidRPr="008C731F">
              <w:rPr>
                <w:rFonts w:ascii="Times New Roman" w:hAnsi="Times New Roman" w:cs="Times New Roman"/>
                <w:sz w:val="28"/>
                <w:szCs w:val="28"/>
              </w:rPr>
              <w:t xml:space="preserve"> Чтения.</w:t>
            </w:r>
          </w:p>
          <w:p w14:paraId="3A67B09F" w14:textId="3B1B4A9A" w:rsidR="008C731F" w:rsidRPr="008C731F" w:rsidRDefault="00D5087F" w:rsidP="00A727C4">
            <w:pPr>
              <w:tabs>
                <w:tab w:val="left" w:pos="1080"/>
              </w:tabs>
              <w:ind w:firstLine="1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C731F" w:rsidRPr="0069229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9229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731F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проведении туристских мероприятий</w:t>
            </w:r>
            <w:r w:rsidR="00692295">
              <w:rPr>
                <w:rFonts w:ascii="Times New Roman" w:hAnsi="Times New Roman" w:cs="Times New Roman"/>
                <w:sz w:val="28"/>
                <w:szCs w:val="28"/>
              </w:rPr>
              <w:t xml:space="preserve"> для обучающихся и педагогов. </w:t>
            </w:r>
          </w:p>
        </w:tc>
      </w:tr>
      <w:tr w:rsidR="008C731F" w:rsidRPr="006B28E3" w14:paraId="044FDD06" w14:textId="6EE1CDB0" w:rsidTr="00A727C4">
        <w:tc>
          <w:tcPr>
            <w:tcW w:w="851" w:type="dxa"/>
          </w:tcPr>
          <w:p w14:paraId="71364C9A" w14:textId="66B2D905" w:rsidR="008C731F" w:rsidRPr="006B28E3" w:rsidRDefault="00A727C4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985" w:type="dxa"/>
          </w:tcPr>
          <w:p w14:paraId="4B25A0DD" w14:textId="51A74F2A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>11.03.2026</w:t>
            </w:r>
          </w:p>
          <w:p w14:paraId="7D990DEE" w14:textId="77777777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2AE769FC" w14:textId="77777777" w:rsidR="008C731F" w:rsidRPr="00F71BD2" w:rsidRDefault="008C731F" w:rsidP="00A727C4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BD2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площадка </w:t>
            </w:r>
            <w:proofErr w:type="spellStart"/>
            <w:r w:rsidRPr="00F71BD2">
              <w:rPr>
                <w:rFonts w:ascii="Times New Roman" w:hAnsi="Times New Roman" w:cs="Times New Roman"/>
                <w:sz w:val="28"/>
                <w:szCs w:val="28"/>
              </w:rPr>
              <w:t>Яндекс.Телемост</w:t>
            </w:r>
            <w:proofErr w:type="spellEnd"/>
            <w:r w:rsidRPr="00F71B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2C5361" w14:textId="77777777" w:rsidR="00EE53BE" w:rsidRDefault="008C731F" w:rsidP="00A727C4">
            <w:pPr>
              <w:tabs>
                <w:tab w:val="left" w:pos="10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BD2">
              <w:rPr>
                <w:rFonts w:ascii="Times New Roman" w:hAnsi="Times New Roman" w:cs="Times New Roman"/>
                <w:sz w:val="28"/>
                <w:szCs w:val="28"/>
              </w:rPr>
              <w:t>Организатор-ОЦДЮТК ЦСМ.</w:t>
            </w:r>
          </w:p>
          <w:p w14:paraId="73B866E2" w14:textId="69A5CF97" w:rsidR="008C731F" w:rsidRPr="006B28E3" w:rsidRDefault="00EE53BE" w:rsidP="00A727C4">
            <w:pPr>
              <w:tabs>
                <w:tab w:val="left" w:pos="10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53BE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 –</w:t>
            </w:r>
            <w:hyperlink r:id="rId7" w:history="1">
              <w:r w:rsidRPr="004C3FCB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https://telemost.yandex.ru/j/39998109720104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3DC85E2" w14:textId="4F944880" w:rsidR="00D5087F" w:rsidRPr="00D5087F" w:rsidRDefault="00D5087F" w:rsidP="00A727C4">
            <w:pPr>
              <w:tabs>
                <w:tab w:val="left" w:pos="1080"/>
              </w:tabs>
              <w:ind w:firstLine="18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 xml:space="preserve">О проведении этнографических конкурсов: </w:t>
            </w:r>
          </w:p>
          <w:p w14:paraId="6D8F8A0E" w14:textId="3CCBBFBC" w:rsidR="00D5087F" w:rsidRPr="00D5087F" w:rsidRDefault="00D5087F" w:rsidP="00A727C4">
            <w:pPr>
              <w:pStyle w:val="aa"/>
              <w:numPr>
                <w:ilvl w:val="0"/>
                <w:numId w:val="8"/>
              </w:numPr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>Областно</w:t>
            </w:r>
            <w:r w:rsidR="00B06B7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 xml:space="preserve"> конкурс эссе для обучающихся образовательных организаций Самарской области «Национальные игры народов Самарской области»;</w:t>
            </w:r>
          </w:p>
          <w:p w14:paraId="577522AC" w14:textId="40972853" w:rsidR="00D5087F" w:rsidRPr="00D5087F" w:rsidRDefault="00D5087F" w:rsidP="00A727C4">
            <w:pPr>
              <w:pStyle w:val="aa"/>
              <w:numPr>
                <w:ilvl w:val="0"/>
                <w:numId w:val="8"/>
              </w:numPr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>Областно</w:t>
            </w:r>
            <w:r w:rsidR="00B06B7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 xml:space="preserve"> конкурс этнографических костюмов Самарской области</w:t>
            </w:r>
          </w:p>
          <w:p w14:paraId="5B7B2E60" w14:textId="77777777" w:rsidR="00D5087F" w:rsidRPr="00D5087F" w:rsidRDefault="00D5087F" w:rsidP="00A727C4">
            <w:pPr>
              <w:tabs>
                <w:tab w:val="left" w:pos="1080"/>
              </w:tabs>
              <w:ind w:firstLine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>2.О проведении туристских мероприятий:</w:t>
            </w:r>
          </w:p>
          <w:p w14:paraId="056C019F" w14:textId="17470061" w:rsidR="008C731F" w:rsidRPr="00D5087F" w:rsidRDefault="00D5087F" w:rsidP="00A727C4">
            <w:pPr>
              <w:pStyle w:val="aa"/>
              <w:numPr>
                <w:ilvl w:val="0"/>
                <w:numId w:val="10"/>
              </w:numPr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>Универсиад</w:t>
            </w:r>
            <w:r w:rsidR="00B06B7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спортивному туризму для обучающихся СПО и ВУЗов;</w:t>
            </w:r>
          </w:p>
          <w:p w14:paraId="679CBB04" w14:textId="79203138" w:rsidR="00D5087F" w:rsidRPr="00D5087F" w:rsidRDefault="00D5087F" w:rsidP="00A727C4">
            <w:pPr>
              <w:pStyle w:val="aa"/>
              <w:numPr>
                <w:ilvl w:val="0"/>
                <w:numId w:val="10"/>
              </w:numPr>
              <w:tabs>
                <w:tab w:val="left" w:pos="108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>Областны</w:t>
            </w:r>
            <w:r w:rsidR="00B06B7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 xml:space="preserve"> соревновани</w:t>
            </w:r>
            <w:r w:rsidR="00B06B7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 xml:space="preserve"> по спортивному туризму на пешеходных дистанциях "Самарская Лука"</w:t>
            </w:r>
            <w:r w:rsidR="00B06B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C731F" w:rsidRPr="006B28E3" w14:paraId="28039F43" w14:textId="6A826CD4" w:rsidTr="00A727C4">
        <w:tc>
          <w:tcPr>
            <w:tcW w:w="851" w:type="dxa"/>
          </w:tcPr>
          <w:p w14:paraId="06DED878" w14:textId="763C92EB" w:rsidR="008C731F" w:rsidRPr="006B28E3" w:rsidRDefault="00A727C4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3</w:t>
            </w:r>
          </w:p>
        </w:tc>
        <w:tc>
          <w:tcPr>
            <w:tcW w:w="1985" w:type="dxa"/>
          </w:tcPr>
          <w:p w14:paraId="2E232A4B" w14:textId="43DEC396" w:rsidR="008C731F" w:rsidRPr="006B28E3" w:rsidRDefault="008C731F" w:rsidP="00A727C4">
            <w:pPr>
              <w:pStyle w:val="31"/>
              <w:spacing w:line="360" w:lineRule="auto"/>
              <w:ind w:right="326" w:hanging="111"/>
              <w:jc w:val="left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 xml:space="preserve">08.04.2026 </w:t>
            </w:r>
          </w:p>
          <w:p w14:paraId="161A49A7" w14:textId="77777777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76260DE8" w14:textId="77777777" w:rsidR="008C731F" w:rsidRPr="00F71BD2" w:rsidRDefault="008C731F" w:rsidP="00A727C4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BD2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площадка </w:t>
            </w:r>
            <w:proofErr w:type="spellStart"/>
            <w:r w:rsidRPr="00F71BD2">
              <w:rPr>
                <w:rFonts w:ascii="Times New Roman" w:hAnsi="Times New Roman" w:cs="Times New Roman"/>
                <w:sz w:val="28"/>
                <w:szCs w:val="28"/>
              </w:rPr>
              <w:t>Яндекс.Телемост</w:t>
            </w:r>
            <w:proofErr w:type="spellEnd"/>
            <w:r w:rsidRPr="00F71B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3951ADC" w14:textId="77777777" w:rsidR="008C731F" w:rsidRDefault="008C731F" w:rsidP="00A727C4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BD2">
              <w:rPr>
                <w:rFonts w:ascii="Times New Roman" w:hAnsi="Times New Roman" w:cs="Times New Roman"/>
                <w:sz w:val="28"/>
                <w:szCs w:val="28"/>
              </w:rPr>
              <w:t>Организатор-ОЦДЮТК ЦСМ.</w:t>
            </w:r>
          </w:p>
          <w:p w14:paraId="5C2FD47E" w14:textId="1C6F0F2D" w:rsidR="00A727C4" w:rsidRDefault="00A727C4" w:rsidP="00A727C4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7C4">
              <w:rPr>
                <w:rFonts w:ascii="Times New Roman" w:hAnsi="Times New Roman" w:cs="Times New Roman"/>
                <w:sz w:val="28"/>
                <w:szCs w:val="28"/>
              </w:rPr>
              <w:t>Ссылка для подключения –</w:t>
            </w:r>
          </w:p>
          <w:p w14:paraId="4D0A87AC" w14:textId="0BA80B14" w:rsidR="00A727C4" w:rsidRPr="006B28E3" w:rsidRDefault="00A727C4" w:rsidP="00A727C4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4C3FCB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https://telemost.yandex.ru/j/16059772857324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E19E926" w14:textId="2063A8C0" w:rsidR="00D5087F" w:rsidRPr="003F2FEE" w:rsidRDefault="00D5087F" w:rsidP="00A727C4">
            <w:pPr>
              <w:tabs>
                <w:tab w:val="left" w:pos="1080"/>
              </w:tabs>
              <w:ind w:firstLine="1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 проведении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 xml:space="preserve"> Межрегионального Слета юных патриотов земли Самарской "Самара-Волгоград-Самара"</w:t>
            </w:r>
            <w:r w:rsidR="003F2FEE" w:rsidRPr="003F2F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95E0DA" w14:textId="059C2FD8" w:rsidR="008C731F" w:rsidRPr="00D5087F" w:rsidRDefault="00D5087F" w:rsidP="00A727C4">
            <w:pPr>
              <w:tabs>
                <w:tab w:val="left" w:pos="1080"/>
              </w:tabs>
              <w:ind w:firstLine="1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3F2FE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проведении 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>ХХVI региональны</w:t>
            </w:r>
            <w:r w:rsidR="00CC11B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 xml:space="preserve"> соревновани</w:t>
            </w:r>
            <w:r w:rsidR="00CC11B0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D5087F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Самарской области "Школа безопасности"</w:t>
            </w:r>
            <w:r w:rsidR="00CC11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C731F" w:rsidRPr="006B28E3" w14:paraId="75FA200C" w14:textId="717429F0" w:rsidTr="00A727C4">
        <w:tc>
          <w:tcPr>
            <w:tcW w:w="851" w:type="dxa"/>
          </w:tcPr>
          <w:p w14:paraId="2E0195A6" w14:textId="0CDD361D" w:rsidR="008C731F" w:rsidRPr="006B28E3" w:rsidRDefault="00A727C4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1985" w:type="dxa"/>
          </w:tcPr>
          <w:p w14:paraId="0DD6BFA6" w14:textId="1FD93099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>13.05.2026 г.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7A60DE65" w14:textId="77777777" w:rsidR="008C731F" w:rsidRPr="00F71BD2" w:rsidRDefault="008C731F" w:rsidP="00A727C4">
            <w:pPr>
              <w:pStyle w:val="31"/>
              <w:ind w:right="326"/>
              <w:jc w:val="left"/>
              <w:rPr>
                <w:rFonts w:cs="Times New Roman"/>
                <w:szCs w:val="28"/>
              </w:rPr>
            </w:pPr>
            <w:r w:rsidRPr="00F71BD2">
              <w:rPr>
                <w:rFonts w:cs="Times New Roman"/>
                <w:szCs w:val="28"/>
              </w:rPr>
              <w:t xml:space="preserve">Электронная площадка </w:t>
            </w:r>
            <w:proofErr w:type="spellStart"/>
            <w:r w:rsidRPr="00F71BD2">
              <w:rPr>
                <w:rFonts w:cs="Times New Roman"/>
                <w:szCs w:val="28"/>
              </w:rPr>
              <w:t>Яндекс.Телемост</w:t>
            </w:r>
            <w:proofErr w:type="spellEnd"/>
            <w:r w:rsidRPr="00F71BD2">
              <w:rPr>
                <w:rFonts w:cs="Times New Roman"/>
                <w:szCs w:val="28"/>
              </w:rPr>
              <w:t>.</w:t>
            </w:r>
          </w:p>
          <w:p w14:paraId="4A63C31A" w14:textId="77777777" w:rsidR="008C731F" w:rsidRDefault="008C731F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r w:rsidRPr="00F71BD2">
              <w:rPr>
                <w:rFonts w:cs="Times New Roman"/>
                <w:szCs w:val="28"/>
              </w:rPr>
              <w:t>Организатор-ОЦДЮТК ЦСМ.</w:t>
            </w:r>
          </w:p>
          <w:p w14:paraId="3EBD8D3E" w14:textId="4510EC6B" w:rsidR="00C9621D" w:rsidRDefault="00C9621D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r w:rsidRPr="00C9621D">
              <w:rPr>
                <w:rFonts w:cs="Times New Roman"/>
                <w:szCs w:val="28"/>
              </w:rPr>
              <w:t>Ссылка для подключения –</w:t>
            </w:r>
          </w:p>
          <w:p w14:paraId="0282FB94" w14:textId="67E26584" w:rsidR="00C9621D" w:rsidRPr="006B28E3" w:rsidRDefault="00C9621D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hyperlink r:id="rId9" w:history="1">
              <w:r w:rsidRPr="004C3FCB">
                <w:rPr>
                  <w:rStyle w:val="ab"/>
                  <w:rFonts w:cs="Times New Roman"/>
                  <w:szCs w:val="28"/>
                </w:rPr>
                <w:t>https://telemost.yandex.ru/j/84723911872582</w:t>
              </w:r>
            </w:hyperlink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1F35E44" w14:textId="6FB8489F" w:rsidR="003F2FEE" w:rsidRPr="003F2FEE" w:rsidRDefault="003F2FEE" w:rsidP="00A727C4">
            <w:pPr>
              <w:pStyle w:val="31"/>
              <w:spacing w:line="276" w:lineRule="auto"/>
              <w:ind w:right="326" w:firstLine="181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1.Итоги краеведческих конкурсов</w:t>
            </w:r>
            <w:r w:rsidR="00CC11B0">
              <w:rPr>
                <w:rFonts w:cs="Times New Roman"/>
                <w:szCs w:val="28"/>
              </w:rPr>
              <w:t>.</w:t>
            </w:r>
          </w:p>
          <w:p w14:paraId="1079BF2C" w14:textId="4804C922" w:rsidR="008C731F" w:rsidRPr="006B28E3" w:rsidRDefault="003F2FEE" w:rsidP="00A727C4">
            <w:pPr>
              <w:pStyle w:val="31"/>
              <w:spacing w:line="276" w:lineRule="auto"/>
              <w:ind w:right="326" w:firstLine="181"/>
              <w:jc w:val="left"/>
              <w:rPr>
                <w:rFonts w:cs="Times New Roman"/>
                <w:szCs w:val="28"/>
              </w:rPr>
            </w:pPr>
            <w:r w:rsidRPr="003F2FEE">
              <w:rPr>
                <w:rFonts w:cs="Times New Roman"/>
                <w:szCs w:val="28"/>
              </w:rPr>
              <w:t xml:space="preserve">2. </w:t>
            </w:r>
            <w:r>
              <w:rPr>
                <w:rFonts w:cs="Times New Roman"/>
                <w:szCs w:val="28"/>
              </w:rPr>
              <w:t xml:space="preserve">О проведении </w:t>
            </w:r>
            <w:r w:rsidRPr="003F2FEE">
              <w:rPr>
                <w:rFonts w:cs="Times New Roman"/>
                <w:szCs w:val="28"/>
              </w:rPr>
              <w:t>65-</w:t>
            </w:r>
            <w:r>
              <w:rPr>
                <w:rFonts w:cs="Times New Roman"/>
                <w:szCs w:val="28"/>
              </w:rPr>
              <w:t>го</w:t>
            </w:r>
            <w:r w:rsidRPr="003F2FEE">
              <w:rPr>
                <w:rFonts w:cs="Times New Roman"/>
                <w:szCs w:val="28"/>
              </w:rPr>
              <w:t xml:space="preserve"> Слёт</w:t>
            </w:r>
            <w:r>
              <w:rPr>
                <w:rFonts w:cs="Times New Roman"/>
                <w:szCs w:val="28"/>
              </w:rPr>
              <w:t>а</w:t>
            </w:r>
            <w:r w:rsidRPr="003F2FEE">
              <w:rPr>
                <w:rFonts w:cs="Times New Roman"/>
                <w:szCs w:val="28"/>
              </w:rPr>
              <w:t xml:space="preserve"> юных туристов и краеведов Самарской области</w:t>
            </w:r>
            <w:r>
              <w:rPr>
                <w:rFonts w:cs="Times New Roman"/>
                <w:szCs w:val="28"/>
              </w:rPr>
              <w:t>.</w:t>
            </w:r>
          </w:p>
        </w:tc>
      </w:tr>
      <w:tr w:rsidR="008C731F" w:rsidRPr="006B28E3" w14:paraId="39C7029B" w14:textId="1349B5E5" w:rsidTr="00A727C4">
        <w:tc>
          <w:tcPr>
            <w:tcW w:w="851" w:type="dxa"/>
          </w:tcPr>
          <w:p w14:paraId="17AC70EA" w14:textId="1D71AA03" w:rsidR="008C731F" w:rsidRPr="006B28E3" w:rsidRDefault="00A727C4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  <w:tc>
          <w:tcPr>
            <w:tcW w:w="1985" w:type="dxa"/>
          </w:tcPr>
          <w:p w14:paraId="4D74717C" w14:textId="664343AD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>17.06.2026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07328FE5" w14:textId="04AF701C" w:rsidR="008C731F" w:rsidRPr="006B28E3" w:rsidRDefault="008C731F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>В рамках 65-го Слета юных туристов и краеведов Самарской области.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9D68178" w14:textId="3931ECE3" w:rsidR="008C731F" w:rsidRDefault="003F2FEE" w:rsidP="00A727C4">
            <w:pPr>
              <w:pStyle w:val="31"/>
              <w:spacing w:line="276" w:lineRule="auto"/>
              <w:ind w:right="326" w:firstLine="181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1.Организация 3 программ на </w:t>
            </w:r>
            <w:r w:rsidR="00CC11B0">
              <w:rPr>
                <w:rFonts w:cs="Times New Roman"/>
                <w:szCs w:val="28"/>
              </w:rPr>
              <w:t xml:space="preserve">Областном </w:t>
            </w:r>
            <w:r>
              <w:rPr>
                <w:rFonts w:cs="Times New Roman"/>
                <w:szCs w:val="28"/>
              </w:rPr>
              <w:t>Слете</w:t>
            </w:r>
            <w:r w:rsidRPr="003F2FEE">
              <w:rPr>
                <w:rFonts w:cs="Times New Roman"/>
                <w:szCs w:val="28"/>
              </w:rPr>
              <w:t xml:space="preserve">: </w:t>
            </w:r>
            <w:r>
              <w:rPr>
                <w:rFonts w:cs="Times New Roman"/>
                <w:szCs w:val="28"/>
              </w:rPr>
              <w:t>туристской, краеведческой и конкурсной.</w:t>
            </w:r>
          </w:p>
          <w:p w14:paraId="0DD3CFF0" w14:textId="63DB0BF6" w:rsidR="003F2FEE" w:rsidRPr="003F2FEE" w:rsidRDefault="003F2FEE" w:rsidP="00A727C4">
            <w:pPr>
              <w:pStyle w:val="31"/>
              <w:spacing w:line="276" w:lineRule="auto"/>
              <w:ind w:right="326" w:firstLine="181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2.Особенности прохождения дистанций и работы судей</w:t>
            </w:r>
            <w:r w:rsidR="00CC11B0">
              <w:rPr>
                <w:rFonts w:cs="Times New Roman"/>
                <w:szCs w:val="28"/>
              </w:rPr>
              <w:t xml:space="preserve"> по всем трем программам.</w:t>
            </w:r>
          </w:p>
        </w:tc>
      </w:tr>
      <w:tr w:rsidR="008C731F" w:rsidRPr="006B28E3" w14:paraId="7C33903A" w14:textId="2E1CCE4E" w:rsidTr="00A727C4">
        <w:tc>
          <w:tcPr>
            <w:tcW w:w="851" w:type="dxa"/>
          </w:tcPr>
          <w:p w14:paraId="03FCFABC" w14:textId="2C9406C3" w:rsidR="008C731F" w:rsidRPr="006B28E3" w:rsidRDefault="00A727C4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</w:t>
            </w:r>
          </w:p>
        </w:tc>
        <w:tc>
          <w:tcPr>
            <w:tcW w:w="1985" w:type="dxa"/>
          </w:tcPr>
          <w:p w14:paraId="1B2B9E72" w14:textId="756D1CAD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 xml:space="preserve">09.09.2026 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47B55803" w14:textId="77777777" w:rsidR="008C731F" w:rsidRPr="00F71BD2" w:rsidRDefault="008C731F" w:rsidP="00A727C4">
            <w:pPr>
              <w:pStyle w:val="31"/>
              <w:ind w:right="326"/>
              <w:jc w:val="left"/>
              <w:rPr>
                <w:rFonts w:cs="Times New Roman"/>
                <w:szCs w:val="28"/>
              </w:rPr>
            </w:pPr>
            <w:r w:rsidRPr="00F71BD2">
              <w:rPr>
                <w:rFonts w:cs="Times New Roman"/>
                <w:szCs w:val="28"/>
              </w:rPr>
              <w:t xml:space="preserve">Электронная площадка </w:t>
            </w:r>
            <w:proofErr w:type="spellStart"/>
            <w:r w:rsidRPr="00F71BD2">
              <w:rPr>
                <w:rFonts w:cs="Times New Roman"/>
                <w:szCs w:val="28"/>
              </w:rPr>
              <w:t>Яндекс.Телемост</w:t>
            </w:r>
            <w:proofErr w:type="spellEnd"/>
            <w:r w:rsidRPr="00F71BD2">
              <w:rPr>
                <w:rFonts w:cs="Times New Roman"/>
                <w:szCs w:val="28"/>
              </w:rPr>
              <w:t>.</w:t>
            </w:r>
          </w:p>
          <w:p w14:paraId="4DDDAC52" w14:textId="77777777" w:rsidR="00C9621D" w:rsidRDefault="008C731F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r w:rsidRPr="00F71BD2">
              <w:rPr>
                <w:rFonts w:cs="Times New Roman"/>
                <w:szCs w:val="28"/>
              </w:rPr>
              <w:t>Организатор-ОЦДЮТК ЦСМ.</w:t>
            </w:r>
            <w:r w:rsidR="00C9621D">
              <w:rPr>
                <w:rFonts w:cs="Times New Roman"/>
                <w:szCs w:val="28"/>
              </w:rPr>
              <w:t xml:space="preserve"> </w:t>
            </w:r>
          </w:p>
          <w:p w14:paraId="4B25978B" w14:textId="7B462CFA" w:rsidR="008C731F" w:rsidRPr="006B28E3" w:rsidRDefault="00C9621D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r w:rsidRPr="00C9621D">
              <w:rPr>
                <w:rFonts w:cs="Times New Roman"/>
                <w:szCs w:val="28"/>
              </w:rPr>
              <w:t>Ссылка для подключения –</w:t>
            </w:r>
            <w:r>
              <w:rPr>
                <w:rFonts w:cs="Times New Roman"/>
                <w:szCs w:val="28"/>
              </w:rPr>
              <w:t xml:space="preserve"> </w:t>
            </w:r>
            <w:hyperlink r:id="rId10" w:history="1">
              <w:r w:rsidR="001B3212" w:rsidRPr="004C3FCB">
                <w:rPr>
                  <w:rStyle w:val="ab"/>
                  <w:rFonts w:cs="Times New Roman"/>
                  <w:szCs w:val="28"/>
                </w:rPr>
                <w:t>https://telemost.yandex.ru/j/90876836444978</w:t>
              </w:r>
            </w:hyperlink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283000C" w14:textId="77777777" w:rsidR="003F2FEE" w:rsidRDefault="008C731F" w:rsidP="00A727C4">
            <w:pPr>
              <w:pStyle w:val="31"/>
              <w:ind w:right="326" w:firstLine="181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</w:t>
            </w:r>
            <w:r w:rsidR="003F2FEE">
              <w:rPr>
                <w:rFonts w:cs="Times New Roman"/>
                <w:szCs w:val="28"/>
              </w:rPr>
              <w:t>.План мероприятий на новый учебный год.</w:t>
            </w:r>
          </w:p>
          <w:p w14:paraId="1CA7AF56" w14:textId="2FC7C087" w:rsidR="003F2FEE" w:rsidRPr="00EE53BE" w:rsidRDefault="003F2FEE" w:rsidP="00A727C4">
            <w:pPr>
              <w:pStyle w:val="31"/>
              <w:ind w:right="326" w:firstLine="181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2. Итоги Областного этапа конкурса «Герои </w:t>
            </w:r>
            <w:r>
              <w:rPr>
                <w:rFonts w:cs="Times New Roman"/>
                <w:szCs w:val="28"/>
              </w:rPr>
              <w:lastRenderedPageBreak/>
              <w:t>Отечества».</w:t>
            </w:r>
          </w:p>
          <w:p w14:paraId="256164EB" w14:textId="6566B84D" w:rsidR="003F2FEE" w:rsidRPr="003F2FEE" w:rsidRDefault="003F2FEE" w:rsidP="00A727C4">
            <w:pPr>
              <w:pStyle w:val="31"/>
              <w:ind w:right="326" w:firstLine="181"/>
              <w:jc w:val="left"/>
              <w:rPr>
                <w:rFonts w:cs="Times New Roman"/>
                <w:szCs w:val="28"/>
              </w:rPr>
            </w:pPr>
            <w:r w:rsidRPr="003F2FEE">
              <w:rPr>
                <w:rFonts w:cs="Times New Roman"/>
                <w:szCs w:val="28"/>
              </w:rPr>
              <w:t xml:space="preserve">3. </w:t>
            </w:r>
            <w:r>
              <w:rPr>
                <w:rFonts w:cs="Times New Roman"/>
                <w:szCs w:val="28"/>
              </w:rPr>
              <w:t xml:space="preserve">О проведении </w:t>
            </w:r>
            <w:r w:rsidRPr="003F2FEE">
              <w:rPr>
                <w:rFonts w:cs="Times New Roman"/>
                <w:szCs w:val="28"/>
              </w:rPr>
              <w:t>Областно</w:t>
            </w:r>
            <w:r>
              <w:rPr>
                <w:rFonts w:cs="Times New Roman"/>
                <w:szCs w:val="28"/>
              </w:rPr>
              <w:t>го</w:t>
            </w:r>
            <w:r w:rsidRPr="003F2FEE">
              <w:rPr>
                <w:rFonts w:cs="Times New Roman"/>
                <w:szCs w:val="28"/>
              </w:rPr>
              <w:t xml:space="preserve"> конкурс</w:t>
            </w:r>
            <w:r>
              <w:rPr>
                <w:rFonts w:cs="Times New Roman"/>
                <w:szCs w:val="28"/>
              </w:rPr>
              <w:t>а</w:t>
            </w:r>
            <w:r w:rsidRPr="003F2FEE">
              <w:rPr>
                <w:rFonts w:cs="Times New Roman"/>
                <w:szCs w:val="28"/>
              </w:rPr>
              <w:t xml:space="preserve"> эссе </w:t>
            </w:r>
            <w:r>
              <w:rPr>
                <w:rFonts w:cs="Times New Roman"/>
                <w:szCs w:val="28"/>
              </w:rPr>
              <w:t>«</w:t>
            </w:r>
            <w:r w:rsidRPr="003F2FEE">
              <w:rPr>
                <w:rFonts w:cs="Times New Roman"/>
                <w:szCs w:val="28"/>
              </w:rPr>
              <w:t>Парад Памяти</w:t>
            </w:r>
            <w:r>
              <w:rPr>
                <w:rFonts w:cs="Times New Roman"/>
                <w:szCs w:val="28"/>
              </w:rPr>
              <w:t xml:space="preserve">» </w:t>
            </w:r>
            <w:r w:rsidRPr="003F2FEE">
              <w:rPr>
                <w:rFonts w:cs="Times New Roman"/>
                <w:szCs w:val="28"/>
              </w:rPr>
              <w:t>среди обучающихся образовательных организаций</w:t>
            </w:r>
            <w:r>
              <w:rPr>
                <w:rFonts w:cs="Times New Roman"/>
                <w:szCs w:val="28"/>
              </w:rPr>
              <w:t>.</w:t>
            </w:r>
          </w:p>
          <w:p w14:paraId="1A0EA74E" w14:textId="7368127A" w:rsidR="003F2FEE" w:rsidRPr="003F2FEE" w:rsidRDefault="003F2FEE" w:rsidP="00A727C4">
            <w:pPr>
              <w:pStyle w:val="31"/>
              <w:ind w:right="326" w:firstLine="181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3. О проведении туристских мероприятий</w:t>
            </w:r>
            <w:r w:rsidRPr="003F2FEE">
              <w:rPr>
                <w:rFonts w:cs="Times New Roman"/>
                <w:szCs w:val="28"/>
              </w:rPr>
              <w:t>:</w:t>
            </w:r>
          </w:p>
          <w:p w14:paraId="75B06427" w14:textId="30B95D4E" w:rsidR="003F2FEE" w:rsidRPr="003F2FEE" w:rsidRDefault="003F2FEE" w:rsidP="00A727C4">
            <w:pPr>
              <w:pStyle w:val="31"/>
              <w:numPr>
                <w:ilvl w:val="0"/>
                <w:numId w:val="14"/>
              </w:numPr>
              <w:ind w:left="0" w:right="326"/>
              <w:jc w:val="left"/>
              <w:rPr>
                <w:rFonts w:cs="Times New Roman"/>
                <w:szCs w:val="28"/>
              </w:rPr>
            </w:pPr>
            <w:r w:rsidRPr="003F2FEE">
              <w:rPr>
                <w:rFonts w:cs="Times New Roman"/>
                <w:szCs w:val="28"/>
              </w:rPr>
              <w:t xml:space="preserve">Слет юных спасателей </w:t>
            </w:r>
          </w:p>
          <w:p w14:paraId="222350D1" w14:textId="523D526D" w:rsidR="008C731F" w:rsidRPr="006B28E3" w:rsidRDefault="003F2FEE" w:rsidP="00A727C4">
            <w:pPr>
              <w:pStyle w:val="31"/>
              <w:numPr>
                <w:ilvl w:val="0"/>
                <w:numId w:val="14"/>
              </w:numPr>
              <w:spacing w:line="276" w:lineRule="auto"/>
              <w:ind w:left="0" w:right="326"/>
              <w:jc w:val="left"/>
              <w:rPr>
                <w:rFonts w:cs="Times New Roman"/>
                <w:szCs w:val="28"/>
              </w:rPr>
            </w:pPr>
            <w:r w:rsidRPr="003F2FEE">
              <w:rPr>
                <w:rFonts w:cs="Times New Roman"/>
                <w:szCs w:val="28"/>
              </w:rPr>
              <w:t>Слёт юных туристов "Золотая осень", посвященный Всероссийскому Дню туризма.</w:t>
            </w:r>
          </w:p>
        </w:tc>
      </w:tr>
      <w:tr w:rsidR="008C731F" w:rsidRPr="006B28E3" w14:paraId="6BB9ED7E" w14:textId="6C2B5C31" w:rsidTr="00A727C4">
        <w:tc>
          <w:tcPr>
            <w:tcW w:w="851" w:type="dxa"/>
          </w:tcPr>
          <w:p w14:paraId="6130EE04" w14:textId="45D4403B" w:rsidR="008C731F" w:rsidRPr="006B28E3" w:rsidRDefault="00A727C4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7</w:t>
            </w:r>
          </w:p>
        </w:tc>
        <w:tc>
          <w:tcPr>
            <w:tcW w:w="1985" w:type="dxa"/>
          </w:tcPr>
          <w:p w14:paraId="2D27ED7D" w14:textId="7841A048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>14.10.2026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411F93EF" w14:textId="77777777" w:rsidR="008C731F" w:rsidRPr="00F71BD2" w:rsidRDefault="008C731F" w:rsidP="00A727C4">
            <w:pPr>
              <w:pStyle w:val="31"/>
              <w:ind w:right="326"/>
              <w:jc w:val="left"/>
              <w:rPr>
                <w:rFonts w:cs="Times New Roman"/>
                <w:szCs w:val="28"/>
              </w:rPr>
            </w:pPr>
            <w:r w:rsidRPr="00F71BD2">
              <w:rPr>
                <w:rFonts w:cs="Times New Roman"/>
                <w:szCs w:val="28"/>
              </w:rPr>
              <w:t xml:space="preserve">Электронная площадка </w:t>
            </w:r>
            <w:proofErr w:type="spellStart"/>
            <w:r w:rsidRPr="00F71BD2">
              <w:rPr>
                <w:rFonts w:cs="Times New Roman"/>
                <w:szCs w:val="28"/>
              </w:rPr>
              <w:t>Яндекс.Телемост</w:t>
            </w:r>
            <w:proofErr w:type="spellEnd"/>
            <w:r w:rsidRPr="00F71BD2">
              <w:rPr>
                <w:rFonts w:cs="Times New Roman"/>
                <w:szCs w:val="28"/>
              </w:rPr>
              <w:t>.</w:t>
            </w:r>
          </w:p>
          <w:p w14:paraId="1192B921" w14:textId="77777777" w:rsidR="008C731F" w:rsidRDefault="008C731F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r w:rsidRPr="00F71BD2">
              <w:rPr>
                <w:rFonts w:cs="Times New Roman"/>
                <w:szCs w:val="28"/>
              </w:rPr>
              <w:t>Организатор-ОЦДЮТК ЦСМ.</w:t>
            </w:r>
          </w:p>
          <w:p w14:paraId="2265A5CD" w14:textId="171F6A39" w:rsidR="001B3212" w:rsidRDefault="001B3212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r w:rsidRPr="001B3212">
              <w:rPr>
                <w:rFonts w:cs="Times New Roman"/>
                <w:szCs w:val="28"/>
              </w:rPr>
              <w:t>Ссылка для подключения –</w:t>
            </w:r>
          </w:p>
          <w:p w14:paraId="66C341A3" w14:textId="2517E109" w:rsidR="001B3212" w:rsidRPr="006B28E3" w:rsidRDefault="001B3212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hyperlink r:id="rId11" w:history="1">
              <w:r w:rsidRPr="004C3FCB">
                <w:rPr>
                  <w:rStyle w:val="ab"/>
                  <w:rFonts w:cs="Times New Roman"/>
                  <w:szCs w:val="28"/>
                </w:rPr>
                <w:t>https://telemost.yandex.ru/j/97476656157145</w:t>
              </w:r>
            </w:hyperlink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E257E1B" w14:textId="71ABBC62" w:rsidR="008C731F" w:rsidRPr="00CC11B0" w:rsidRDefault="008C731F" w:rsidP="00A727C4">
            <w:pPr>
              <w:pStyle w:val="31"/>
              <w:ind w:right="326" w:firstLine="181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1.</w:t>
            </w:r>
            <w:r w:rsidR="003F2FEE">
              <w:rPr>
                <w:rFonts w:cs="Times New Roman"/>
                <w:szCs w:val="28"/>
              </w:rPr>
              <w:t>Об итогах туристских мероприятий</w:t>
            </w:r>
            <w:r w:rsidR="00CC11B0">
              <w:rPr>
                <w:rFonts w:cs="Times New Roman"/>
                <w:szCs w:val="28"/>
              </w:rPr>
              <w:t xml:space="preserve"> для обучающихся и педагогов.</w:t>
            </w:r>
          </w:p>
          <w:p w14:paraId="567CA655" w14:textId="3F804EE0" w:rsidR="003F2FEE" w:rsidRPr="003F2FEE" w:rsidRDefault="003F2FEE" w:rsidP="00A727C4">
            <w:pPr>
              <w:pStyle w:val="31"/>
              <w:ind w:right="326" w:firstLine="181"/>
              <w:jc w:val="left"/>
              <w:rPr>
                <w:rFonts w:cs="Times New Roman"/>
                <w:szCs w:val="28"/>
              </w:rPr>
            </w:pPr>
            <w:r w:rsidRPr="003F2FEE">
              <w:rPr>
                <w:rFonts w:cs="Times New Roman"/>
                <w:szCs w:val="28"/>
              </w:rPr>
              <w:t xml:space="preserve">2. </w:t>
            </w:r>
            <w:r>
              <w:rPr>
                <w:rFonts w:cs="Times New Roman"/>
                <w:szCs w:val="28"/>
              </w:rPr>
              <w:t xml:space="preserve">О проведении регионального этапа </w:t>
            </w:r>
            <w:r w:rsidRPr="003F2FEE">
              <w:rPr>
                <w:rFonts w:cs="Times New Roman"/>
                <w:szCs w:val="28"/>
              </w:rPr>
              <w:t>Конкурса краеведческих исследовательских и проектных работ "Отечество: история, культура, природа, этнос"</w:t>
            </w:r>
            <w:r>
              <w:rPr>
                <w:rFonts w:cs="Times New Roman"/>
                <w:szCs w:val="28"/>
              </w:rPr>
              <w:t>.</w:t>
            </w:r>
          </w:p>
        </w:tc>
      </w:tr>
      <w:tr w:rsidR="008C731F" w:rsidRPr="006B28E3" w14:paraId="79C3209E" w14:textId="439251C7" w:rsidTr="00A727C4">
        <w:tc>
          <w:tcPr>
            <w:tcW w:w="851" w:type="dxa"/>
          </w:tcPr>
          <w:p w14:paraId="56D8EE76" w14:textId="7AB0E5A8" w:rsidR="008C731F" w:rsidRPr="006B28E3" w:rsidRDefault="00A727C4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</w:p>
        </w:tc>
        <w:tc>
          <w:tcPr>
            <w:tcW w:w="1985" w:type="dxa"/>
          </w:tcPr>
          <w:p w14:paraId="5B411017" w14:textId="21FAFAD7" w:rsidR="008C731F" w:rsidRPr="006B28E3" w:rsidRDefault="008C731F" w:rsidP="00A727C4">
            <w:pPr>
              <w:pStyle w:val="31"/>
              <w:spacing w:line="360" w:lineRule="auto"/>
              <w:ind w:right="326"/>
              <w:jc w:val="left"/>
              <w:rPr>
                <w:rFonts w:cs="Times New Roman"/>
                <w:szCs w:val="28"/>
              </w:rPr>
            </w:pPr>
            <w:r w:rsidRPr="006B28E3">
              <w:rPr>
                <w:rFonts w:cs="Times New Roman"/>
                <w:szCs w:val="28"/>
              </w:rPr>
              <w:t>11.11.2026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5D6F027F" w14:textId="77777777" w:rsidR="008C731F" w:rsidRPr="00F71BD2" w:rsidRDefault="008C731F" w:rsidP="00A727C4">
            <w:pPr>
              <w:pStyle w:val="31"/>
              <w:ind w:right="326"/>
              <w:jc w:val="left"/>
              <w:rPr>
                <w:rFonts w:cs="Times New Roman"/>
                <w:szCs w:val="28"/>
              </w:rPr>
            </w:pPr>
            <w:r w:rsidRPr="00F71BD2">
              <w:rPr>
                <w:rFonts w:cs="Times New Roman"/>
                <w:szCs w:val="28"/>
              </w:rPr>
              <w:t xml:space="preserve">Электронная площадка </w:t>
            </w:r>
            <w:proofErr w:type="spellStart"/>
            <w:r w:rsidRPr="00F71BD2">
              <w:rPr>
                <w:rFonts w:cs="Times New Roman"/>
                <w:szCs w:val="28"/>
              </w:rPr>
              <w:t>Яндекс.Телемост</w:t>
            </w:r>
            <w:proofErr w:type="spellEnd"/>
            <w:r w:rsidRPr="00F71BD2">
              <w:rPr>
                <w:rFonts w:cs="Times New Roman"/>
                <w:szCs w:val="28"/>
              </w:rPr>
              <w:t>.</w:t>
            </w:r>
          </w:p>
          <w:p w14:paraId="50C6350C" w14:textId="77777777" w:rsidR="008C731F" w:rsidRDefault="008C731F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r w:rsidRPr="00F71BD2">
              <w:rPr>
                <w:rFonts w:cs="Times New Roman"/>
                <w:szCs w:val="28"/>
              </w:rPr>
              <w:t>Организатор-ОЦДЮТК ЦСМ.</w:t>
            </w:r>
          </w:p>
          <w:p w14:paraId="4CB89020" w14:textId="667F60C5" w:rsidR="006B510D" w:rsidRDefault="006B510D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r w:rsidRPr="006B510D">
              <w:rPr>
                <w:rFonts w:cs="Times New Roman"/>
                <w:szCs w:val="28"/>
              </w:rPr>
              <w:t>Ссылка для подключения –</w:t>
            </w:r>
          </w:p>
          <w:p w14:paraId="6A13196B" w14:textId="48779F2B" w:rsidR="006B510D" w:rsidRPr="006B28E3" w:rsidRDefault="006B510D" w:rsidP="00A727C4">
            <w:pPr>
              <w:pStyle w:val="31"/>
              <w:spacing w:line="276" w:lineRule="auto"/>
              <w:ind w:right="326"/>
              <w:jc w:val="left"/>
              <w:rPr>
                <w:rFonts w:cs="Times New Roman"/>
                <w:szCs w:val="28"/>
              </w:rPr>
            </w:pPr>
            <w:hyperlink r:id="rId12" w:history="1">
              <w:r w:rsidRPr="004C3FCB">
                <w:rPr>
                  <w:rStyle w:val="ab"/>
                  <w:rFonts w:cs="Times New Roman"/>
                  <w:szCs w:val="28"/>
                </w:rPr>
                <w:t>https://telemost.yandex.ru/j/31674312517426</w:t>
              </w:r>
            </w:hyperlink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AAD1B2B" w14:textId="0DD61A76" w:rsidR="008C731F" w:rsidRPr="008C731F" w:rsidRDefault="008C731F" w:rsidP="00A727C4">
            <w:pPr>
              <w:pStyle w:val="31"/>
              <w:ind w:right="326" w:firstLine="181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1.Подведение итогов работы туристско-краеведческой мероприятий ОЦДЮТК</w:t>
            </w:r>
            <w:r w:rsidR="003F2FEE">
              <w:rPr>
                <w:rFonts w:cs="Times New Roman"/>
                <w:szCs w:val="28"/>
              </w:rPr>
              <w:t xml:space="preserve"> за 2026 год.</w:t>
            </w:r>
          </w:p>
          <w:p w14:paraId="5F581888" w14:textId="3B85DED4" w:rsidR="008C731F" w:rsidRPr="006B28E3" w:rsidRDefault="008C731F" w:rsidP="00A727C4">
            <w:pPr>
              <w:pStyle w:val="31"/>
              <w:spacing w:line="276" w:lineRule="auto"/>
              <w:ind w:right="326" w:firstLine="181"/>
              <w:jc w:val="left"/>
              <w:rPr>
                <w:rFonts w:cs="Times New Roman"/>
                <w:szCs w:val="28"/>
              </w:rPr>
            </w:pPr>
            <w:r w:rsidRPr="008C731F">
              <w:rPr>
                <w:rFonts w:cs="Times New Roman"/>
                <w:szCs w:val="28"/>
              </w:rPr>
              <w:t xml:space="preserve">2. </w:t>
            </w:r>
            <w:r w:rsidR="003F2FEE">
              <w:rPr>
                <w:rFonts w:cs="Times New Roman"/>
                <w:szCs w:val="28"/>
              </w:rPr>
              <w:t>Проект к</w:t>
            </w:r>
            <w:r>
              <w:rPr>
                <w:rFonts w:cs="Times New Roman"/>
                <w:szCs w:val="28"/>
              </w:rPr>
              <w:t>алендар</w:t>
            </w:r>
            <w:r w:rsidR="003F2FEE">
              <w:rPr>
                <w:rFonts w:cs="Times New Roman"/>
                <w:szCs w:val="28"/>
              </w:rPr>
              <w:t>я</w:t>
            </w:r>
            <w:r>
              <w:rPr>
                <w:rFonts w:cs="Times New Roman"/>
                <w:szCs w:val="28"/>
              </w:rPr>
              <w:t xml:space="preserve"> </w:t>
            </w:r>
            <w:r w:rsidRPr="008C731F">
              <w:rPr>
                <w:rFonts w:cs="Times New Roman"/>
                <w:szCs w:val="28"/>
              </w:rPr>
              <w:t>туристско-краеведческ</w:t>
            </w:r>
            <w:r>
              <w:rPr>
                <w:rFonts w:cs="Times New Roman"/>
                <w:szCs w:val="28"/>
              </w:rPr>
              <w:t>их</w:t>
            </w:r>
            <w:r w:rsidRPr="008C731F">
              <w:rPr>
                <w:rFonts w:cs="Times New Roman"/>
                <w:szCs w:val="28"/>
              </w:rPr>
              <w:t xml:space="preserve"> мероприятий</w:t>
            </w:r>
            <w:r>
              <w:rPr>
                <w:rFonts w:cs="Times New Roman"/>
                <w:szCs w:val="28"/>
              </w:rPr>
              <w:t xml:space="preserve"> на 2027 год</w:t>
            </w:r>
            <w:r w:rsidR="003F2FEE">
              <w:rPr>
                <w:rFonts w:cs="Times New Roman"/>
                <w:szCs w:val="28"/>
              </w:rPr>
              <w:t>.</w:t>
            </w:r>
          </w:p>
        </w:tc>
      </w:tr>
    </w:tbl>
    <w:p w14:paraId="4DC74C2D" w14:textId="67D8AD4E" w:rsidR="00A30F16" w:rsidRPr="00A30F16" w:rsidRDefault="00A30F16" w:rsidP="0057346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A30F16" w:rsidRPr="00A30F16" w:rsidSect="00C46BD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28E2"/>
    <w:multiLevelType w:val="hybridMultilevel"/>
    <w:tmpl w:val="9ABA4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B7672"/>
    <w:multiLevelType w:val="hybridMultilevel"/>
    <w:tmpl w:val="87CADCA4"/>
    <w:lvl w:ilvl="0" w:tplc="52BA4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171F5"/>
    <w:multiLevelType w:val="hybridMultilevel"/>
    <w:tmpl w:val="0F241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A3A45"/>
    <w:multiLevelType w:val="hybridMultilevel"/>
    <w:tmpl w:val="65B8B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77D0E"/>
    <w:multiLevelType w:val="hybridMultilevel"/>
    <w:tmpl w:val="C70221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D80461"/>
    <w:multiLevelType w:val="hybridMultilevel"/>
    <w:tmpl w:val="2B688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34D85"/>
    <w:multiLevelType w:val="hybridMultilevel"/>
    <w:tmpl w:val="3D041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63549"/>
    <w:multiLevelType w:val="hybridMultilevel"/>
    <w:tmpl w:val="F592886A"/>
    <w:lvl w:ilvl="0" w:tplc="52BA4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A6CF2"/>
    <w:multiLevelType w:val="hybridMultilevel"/>
    <w:tmpl w:val="CD84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B0FC7"/>
    <w:multiLevelType w:val="hybridMultilevel"/>
    <w:tmpl w:val="766C8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F3B9D"/>
    <w:multiLevelType w:val="hybridMultilevel"/>
    <w:tmpl w:val="56044D52"/>
    <w:lvl w:ilvl="0" w:tplc="52BA4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F3C42"/>
    <w:multiLevelType w:val="hybridMultilevel"/>
    <w:tmpl w:val="FDEC0D7C"/>
    <w:lvl w:ilvl="0" w:tplc="7AEC382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52B47"/>
    <w:multiLevelType w:val="hybridMultilevel"/>
    <w:tmpl w:val="EE3E6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CA31CE"/>
    <w:multiLevelType w:val="hybridMultilevel"/>
    <w:tmpl w:val="E7F43748"/>
    <w:lvl w:ilvl="0" w:tplc="52BA4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EB6439"/>
    <w:multiLevelType w:val="hybridMultilevel"/>
    <w:tmpl w:val="129AE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530141">
    <w:abstractNumId w:val="6"/>
  </w:num>
  <w:num w:numId="2" w16cid:durableId="327367481">
    <w:abstractNumId w:val="11"/>
  </w:num>
  <w:num w:numId="3" w16cid:durableId="447314535">
    <w:abstractNumId w:val="5"/>
  </w:num>
  <w:num w:numId="4" w16cid:durableId="97257024">
    <w:abstractNumId w:val="2"/>
  </w:num>
  <w:num w:numId="5" w16cid:durableId="61097847">
    <w:abstractNumId w:val="8"/>
  </w:num>
  <w:num w:numId="6" w16cid:durableId="1636063888">
    <w:abstractNumId w:val="14"/>
  </w:num>
  <w:num w:numId="7" w16cid:durableId="647706625">
    <w:abstractNumId w:val="0"/>
  </w:num>
  <w:num w:numId="8" w16cid:durableId="2140146331">
    <w:abstractNumId w:val="1"/>
  </w:num>
  <w:num w:numId="9" w16cid:durableId="549002122">
    <w:abstractNumId w:val="7"/>
  </w:num>
  <w:num w:numId="10" w16cid:durableId="831216334">
    <w:abstractNumId w:val="13"/>
  </w:num>
  <w:num w:numId="11" w16cid:durableId="405765156">
    <w:abstractNumId w:val="3"/>
  </w:num>
  <w:num w:numId="12" w16cid:durableId="1611815354">
    <w:abstractNumId w:val="12"/>
  </w:num>
  <w:num w:numId="13" w16cid:durableId="1968732442">
    <w:abstractNumId w:val="9"/>
  </w:num>
  <w:num w:numId="14" w16cid:durableId="1381200434">
    <w:abstractNumId w:val="10"/>
  </w:num>
  <w:num w:numId="15" w16cid:durableId="1087732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269E"/>
    <w:rsid w:val="00014F8A"/>
    <w:rsid w:val="00136F81"/>
    <w:rsid w:val="00176F3B"/>
    <w:rsid w:val="001B3212"/>
    <w:rsid w:val="00215AE3"/>
    <w:rsid w:val="002252A7"/>
    <w:rsid w:val="0028164F"/>
    <w:rsid w:val="002F24A7"/>
    <w:rsid w:val="00355E1D"/>
    <w:rsid w:val="003A29DD"/>
    <w:rsid w:val="003C59EC"/>
    <w:rsid w:val="003E5426"/>
    <w:rsid w:val="003F2FEE"/>
    <w:rsid w:val="0042269E"/>
    <w:rsid w:val="00452A78"/>
    <w:rsid w:val="00496D43"/>
    <w:rsid w:val="004D143E"/>
    <w:rsid w:val="004E7159"/>
    <w:rsid w:val="00505B97"/>
    <w:rsid w:val="005212FC"/>
    <w:rsid w:val="00532190"/>
    <w:rsid w:val="00573461"/>
    <w:rsid w:val="00583268"/>
    <w:rsid w:val="005E6216"/>
    <w:rsid w:val="00634505"/>
    <w:rsid w:val="0067201E"/>
    <w:rsid w:val="00691E39"/>
    <w:rsid w:val="00692295"/>
    <w:rsid w:val="006A799F"/>
    <w:rsid w:val="006B28E3"/>
    <w:rsid w:val="006B510D"/>
    <w:rsid w:val="006B61A0"/>
    <w:rsid w:val="006E3E9A"/>
    <w:rsid w:val="006F2564"/>
    <w:rsid w:val="00726C40"/>
    <w:rsid w:val="007574EC"/>
    <w:rsid w:val="007864C5"/>
    <w:rsid w:val="007A1165"/>
    <w:rsid w:val="007C5FB8"/>
    <w:rsid w:val="007F1650"/>
    <w:rsid w:val="008534E6"/>
    <w:rsid w:val="0087316B"/>
    <w:rsid w:val="008A3E0A"/>
    <w:rsid w:val="008C731F"/>
    <w:rsid w:val="008F18CF"/>
    <w:rsid w:val="00983B70"/>
    <w:rsid w:val="009B4740"/>
    <w:rsid w:val="00A26580"/>
    <w:rsid w:val="00A30F16"/>
    <w:rsid w:val="00A727C4"/>
    <w:rsid w:val="00A96DCF"/>
    <w:rsid w:val="00AD4F49"/>
    <w:rsid w:val="00AE1D9A"/>
    <w:rsid w:val="00B06B7A"/>
    <w:rsid w:val="00B149C8"/>
    <w:rsid w:val="00B203AF"/>
    <w:rsid w:val="00B278C4"/>
    <w:rsid w:val="00B959F3"/>
    <w:rsid w:val="00C05B98"/>
    <w:rsid w:val="00C453FC"/>
    <w:rsid w:val="00C46BDD"/>
    <w:rsid w:val="00C92C6B"/>
    <w:rsid w:val="00C9621D"/>
    <w:rsid w:val="00CC11B0"/>
    <w:rsid w:val="00CC4B25"/>
    <w:rsid w:val="00CC707D"/>
    <w:rsid w:val="00D03FDA"/>
    <w:rsid w:val="00D5087F"/>
    <w:rsid w:val="00D530FB"/>
    <w:rsid w:val="00E14FE1"/>
    <w:rsid w:val="00E166C7"/>
    <w:rsid w:val="00EE53BE"/>
    <w:rsid w:val="00F24B27"/>
    <w:rsid w:val="00F46374"/>
    <w:rsid w:val="00F4677A"/>
    <w:rsid w:val="00F71BD2"/>
    <w:rsid w:val="00FA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1BE7"/>
  <w15:docId w15:val="{102F90BE-F007-4903-96C8-D4432EFC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42269E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ahoma"/>
      <w:b/>
      <w:i/>
      <w:kern w:val="2"/>
      <w:sz w:val="28"/>
      <w:szCs w:val="24"/>
      <w:lang w:eastAsia="hi-IN" w:bidi="hi-IN"/>
    </w:rPr>
  </w:style>
  <w:style w:type="character" w:customStyle="1" w:styleId="a5">
    <w:name w:val="Подзаголовок Знак"/>
    <w:basedOn w:val="a0"/>
    <w:link w:val="a3"/>
    <w:rsid w:val="0042269E"/>
    <w:rPr>
      <w:rFonts w:ascii="Times New Roman" w:eastAsia="Lucida Sans Unicode" w:hAnsi="Times New Roman" w:cs="Tahoma"/>
      <w:b/>
      <w:i/>
      <w:kern w:val="2"/>
      <w:sz w:val="28"/>
      <w:szCs w:val="24"/>
      <w:lang w:eastAsia="hi-IN" w:bidi="hi-IN"/>
    </w:rPr>
  </w:style>
  <w:style w:type="paragraph" w:customStyle="1" w:styleId="31">
    <w:name w:val="Основной текст 31"/>
    <w:basedOn w:val="a"/>
    <w:rsid w:val="0042269E"/>
    <w:pPr>
      <w:widowControl w:val="0"/>
      <w:suppressAutoHyphens/>
      <w:spacing w:after="0" w:line="240" w:lineRule="auto"/>
      <w:ind w:right="-483"/>
      <w:jc w:val="center"/>
    </w:pPr>
    <w:rPr>
      <w:rFonts w:ascii="Times New Roman" w:eastAsia="Lucida Sans Unicode" w:hAnsi="Times New Roman" w:cs="Tahoma"/>
      <w:kern w:val="2"/>
      <w:sz w:val="28"/>
      <w:szCs w:val="24"/>
      <w:lang w:eastAsia="hi-IN" w:bidi="hi-IN"/>
    </w:rPr>
  </w:style>
  <w:style w:type="paragraph" w:styleId="a4">
    <w:name w:val="Body Text"/>
    <w:basedOn w:val="a"/>
    <w:link w:val="a6"/>
    <w:uiPriority w:val="99"/>
    <w:semiHidden/>
    <w:unhideWhenUsed/>
    <w:rsid w:val="0042269E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42269E"/>
  </w:style>
  <w:style w:type="table" w:styleId="a7">
    <w:name w:val="Table Grid"/>
    <w:basedOn w:val="a1"/>
    <w:uiPriority w:val="59"/>
    <w:rsid w:val="00A30F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B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61A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C731F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E53BE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E53BE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727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160597728573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elemost.yandex.ru/j/39998109720104" TargetMode="External"/><Relationship Id="rId12" Type="http://schemas.openxmlformats.org/officeDocument/2006/relationships/hyperlink" Target="https://telemost.yandex.ru/j/316743125174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lemost.yandex.ru/j/39998109720104" TargetMode="External"/><Relationship Id="rId11" Type="http://schemas.openxmlformats.org/officeDocument/2006/relationships/hyperlink" Target="https://telemost.yandex.ru/j/9747665615714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elemost.yandex.ru/j/908768364449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lemost.yandex.ru/j/847239118725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CC4AA-D62C-421B-BB70-4857C0A96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50</cp:revision>
  <cp:lastPrinted>2025-01-24T08:18:00Z</cp:lastPrinted>
  <dcterms:created xsi:type="dcterms:W3CDTF">2022-01-28T06:57:00Z</dcterms:created>
  <dcterms:modified xsi:type="dcterms:W3CDTF">2026-02-02T09:27:00Z</dcterms:modified>
</cp:coreProperties>
</file>